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76384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10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Default="00CA7A2E" w:rsidP="00720CF9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611ABE">
        <w:rPr>
          <w:rFonts w:ascii="Arial" w:hAnsi="Arial" w:cs="Arial"/>
          <w:sz w:val="22"/>
        </w:rPr>
        <w:t xml:space="preserve">a classificação preliminar, sem desempate, dos candidatos que realizaram a prova </w:t>
      </w:r>
      <w:r w:rsidR="0076384D">
        <w:rPr>
          <w:rFonts w:ascii="Arial" w:hAnsi="Arial" w:cs="Arial"/>
          <w:sz w:val="22"/>
        </w:rPr>
        <w:t>prática</w:t>
      </w:r>
      <w:r w:rsidR="00CD0230" w:rsidRPr="00A33706">
        <w:rPr>
          <w:rFonts w:ascii="Arial" w:hAnsi="Arial" w:cs="Arial"/>
          <w:sz w:val="22"/>
        </w:rPr>
        <w:t xml:space="preserve"> e dá outras providências.</w:t>
      </w: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611ABE" w:rsidRPr="000D0E88">
        <w:rPr>
          <w:rFonts w:ascii="Arial" w:hAnsi="Arial" w:cs="Arial"/>
          <w:sz w:val="22"/>
          <w:szCs w:val="22"/>
        </w:rPr>
        <w:t xml:space="preserve">a classificação preliminar, sem desempate, dos candidatos que realizaram a prova </w:t>
      </w:r>
      <w:r w:rsidR="0076384D">
        <w:rPr>
          <w:rFonts w:ascii="Arial" w:hAnsi="Arial" w:cs="Arial"/>
          <w:sz w:val="22"/>
          <w:szCs w:val="22"/>
        </w:rPr>
        <w:t>prática</w:t>
      </w:r>
      <w:r w:rsidR="00611ABE" w:rsidRPr="000D0E88">
        <w:rPr>
          <w:rFonts w:ascii="Arial" w:hAnsi="Arial" w:cs="Arial"/>
          <w:sz w:val="22"/>
          <w:szCs w:val="22"/>
        </w:rPr>
        <w:t xml:space="preserve">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001/2021: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C50DD7" w:rsidRPr="000D0E8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0E88">
        <w:rPr>
          <w:rFonts w:ascii="Arial" w:hAnsi="Arial" w:cs="Arial"/>
          <w:b/>
          <w:sz w:val="22"/>
          <w:szCs w:val="22"/>
        </w:rPr>
        <w:t xml:space="preserve">CARGO: </w:t>
      </w:r>
      <w:r w:rsidRPr="000D0E8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D0E88" w:rsidTr="003634BF">
        <w:tc>
          <w:tcPr>
            <w:tcW w:w="1623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0D0E8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E8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  <w:tc>
          <w:tcPr>
            <w:tcW w:w="1559" w:type="dxa"/>
          </w:tcPr>
          <w:p w:rsidR="002B622C" w:rsidRPr="000D0E88" w:rsidRDefault="0076384D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44,1</w:t>
            </w:r>
          </w:p>
        </w:tc>
      </w:tr>
      <w:tr w:rsidR="000D0E88" w:rsidRPr="000D0E88" w:rsidTr="003634BF">
        <w:tc>
          <w:tcPr>
            <w:tcW w:w="1623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B622C" w:rsidRPr="000D0E88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  <w:tc>
          <w:tcPr>
            <w:tcW w:w="1559" w:type="dxa"/>
          </w:tcPr>
          <w:p w:rsidR="002B622C" w:rsidRPr="000D0E88" w:rsidRDefault="0076384D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35,5</w:t>
            </w:r>
          </w:p>
        </w:tc>
      </w:tr>
    </w:tbl>
    <w:p w:rsidR="00C50DD7" w:rsidRPr="000D0E88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8E53E1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8E53E1">
        <w:rPr>
          <w:rFonts w:ascii="Arial" w:hAnsi="Arial" w:cs="Arial"/>
          <w:b/>
          <w:sz w:val="22"/>
          <w:szCs w:val="22"/>
        </w:rPr>
        <w:t>CARGO:</w:t>
      </w:r>
      <w:r w:rsidRPr="008E53E1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8E53E1" w:rsidRPr="008E53E1" w:rsidTr="003634BF">
        <w:tc>
          <w:tcPr>
            <w:tcW w:w="1623" w:type="dxa"/>
          </w:tcPr>
          <w:p w:rsidR="00C50DD7" w:rsidRPr="008E53E1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53E1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8E53E1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53E1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8E53E1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53E1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8E53E1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53E1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8E53E1" w:rsidRPr="008E53E1" w:rsidTr="003634BF">
        <w:tc>
          <w:tcPr>
            <w:tcW w:w="1623" w:type="dxa"/>
          </w:tcPr>
          <w:p w:rsidR="000A562F" w:rsidRPr="008E53E1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53E1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A562F" w:rsidRPr="008E53E1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53E1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A562F" w:rsidRPr="008E53E1" w:rsidRDefault="000A562F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53E1"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  <w:tc>
          <w:tcPr>
            <w:tcW w:w="1559" w:type="dxa"/>
          </w:tcPr>
          <w:p w:rsidR="000A562F" w:rsidRPr="008E53E1" w:rsidRDefault="008E53E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53E1">
              <w:rPr>
                <w:rFonts w:ascii="Arial" w:hAnsi="Arial" w:cs="Arial"/>
                <w:sz w:val="22"/>
                <w:szCs w:val="22"/>
              </w:rPr>
              <w:t>3</w:t>
            </w:r>
            <w:r w:rsidR="000A562F" w:rsidRPr="008E53E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C50DD7" w:rsidRPr="00B619F3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CC5F3E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CC5F3E">
        <w:rPr>
          <w:rFonts w:ascii="Arial" w:hAnsi="Arial" w:cs="Arial"/>
          <w:b/>
          <w:sz w:val="22"/>
          <w:szCs w:val="22"/>
        </w:rPr>
        <w:t xml:space="preserve">CARGO: </w:t>
      </w:r>
      <w:r w:rsidRPr="00CC5F3E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CC5F3E" w:rsidRPr="00CC5F3E" w:rsidTr="003634BF">
        <w:tc>
          <w:tcPr>
            <w:tcW w:w="1623" w:type="dxa"/>
          </w:tcPr>
          <w:p w:rsidR="00C50DD7" w:rsidRPr="00CC5F3E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5F3E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CC5F3E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5F3E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CC5F3E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5F3E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CC5F3E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5F3E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46,0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45,9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44,5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JOÃO BATISTA MENDES DE OLIVEIRA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42,3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42,2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36,2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RENATA DOS SANTOS QUADROS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36,0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33,0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9º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GELSO SANTINO RIBAS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31,0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29,7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lastRenderedPageBreak/>
              <w:t>11º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29,4</w:t>
            </w:r>
          </w:p>
        </w:tc>
      </w:tr>
      <w:tr w:rsidR="00CC5F3E" w:rsidRPr="00CC5F3E" w:rsidTr="003634BF">
        <w:tc>
          <w:tcPr>
            <w:tcW w:w="1623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12º</w:t>
            </w:r>
          </w:p>
        </w:tc>
        <w:tc>
          <w:tcPr>
            <w:tcW w:w="1887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678" w:type="dxa"/>
          </w:tcPr>
          <w:p w:rsidR="00E30610" w:rsidRPr="00CC5F3E" w:rsidRDefault="00E30610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  <w:tc>
          <w:tcPr>
            <w:tcW w:w="1559" w:type="dxa"/>
          </w:tcPr>
          <w:p w:rsidR="00E30610" w:rsidRPr="00CC5F3E" w:rsidRDefault="00E30610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27,0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CC5F3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13</w:t>
            </w:r>
            <w:r w:rsidR="009E3337"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CC5F3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14</w:t>
            </w:r>
            <w:r w:rsidR="009E3337"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CC5F3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15</w:t>
            </w:r>
            <w:r w:rsidR="009E3337"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23,0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CC5F3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16</w:t>
            </w:r>
            <w:r w:rsidR="009E3337"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21,9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CC5F3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17</w:t>
            </w:r>
            <w:r w:rsidR="009E3337"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20,5</w:t>
            </w:r>
          </w:p>
        </w:tc>
      </w:tr>
      <w:tr w:rsidR="00CC5F3E" w:rsidRPr="00CC5F3E" w:rsidTr="003634BF">
        <w:tc>
          <w:tcPr>
            <w:tcW w:w="1623" w:type="dxa"/>
          </w:tcPr>
          <w:p w:rsidR="009E3337" w:rsidRPr="00CC5F3E" w:rsidRDefault="009E3337" w:rsidP="00CC5F3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</w:t>
            </w:r>
            <w:r w:rsidR="00CC5F3E" w:rsidRPr="00CC5F3E">
              <w:rPr>
                <w:rFonts w:ascii="Arial" w:hAnsi="Arial" w:cs="Arial"/>
                <w:sz w:val="22"/>
                <w:szCs w:val="22"/>
              </w:rPr>
              <w:t>8</w:t>
            </w:r>
            <w:r w:rsidRPr="00CC5F3E">
              <w:rPr>
                <w:rFonts w:ascii="Arial" w:hAnsi="Arial" w:cs="Arial"/>
                <w:sz w:val="22"/>
                <w:szCs w:val="22"/>
              </w:rPr>
              <w:t>º</w:t>
            </w:r>
          </w:p>
        </w:tc>
        <w:tc>
          <w:tcPr>
            <w:tcW w:w="1887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4678" w:type="dxa"/>
          </w:tcPr>
          <w:p w:rsidR="009E3337" w:rsidRPr="00CC5F3E" w:rsidRDefault="009E3337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9E3337" w:rsidRPr="00CC5F3E" w:rsidRDefault="009E3337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5F3E">
              <w:rPr>
                <w:rFonts w:ascii="Arial" w:hAnsi="Arial" w:cs="Arial"/>
                <w:sz w:val="22"/>
                <w:szCs w:val="22"/>
              </w:rPr>
              <w:t>15,5</w:t>
            </w:r>
          </w:p>
        </w:tc>
      </w:tr>
      <w:tr w:rsidR="008E53E1" w:rsidRPr="00CC5F3E" w:rsidTr="003634BF">
        <w:tc>
          <w:tcPr>
            <w:tcW w:w="1623" w:type="dxa"/>
          </w:tcPr>
          <w:p w:rsidR="008E53E1" w:rsidRPr="00CC5F3E" w:rsidRDefault="008E53E1" w:rsidP="00CC5F3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8E53E1" w:rsidRPr="000D0E88" w:rsidRDefault="008E53E1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8E53E1" w:rsidRPr="000D0E88" w:rsidRDefault="008E53E1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  <w:tc>
          <w:tcPr>
            <w:tcW w:w="1559" w:type="dxa"/>
          </w:tcPr>
          <w:p w:rsidR="008E53E1" w:rsidRPr="00CC5F3E" w:rsidRDefault="008E53E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AUSENTE</w:t>
            </w:r>
          </w:p>
        </w:tc>
      </w:tr>
      <w:tr w:rsidR="008E53E1" w:rsidRPr="00CC5F3E" w:rsidTr="003634BF">
        <w:tc>
          <w:tcPr>
            <w:tcW w:w="1623" w:type="dxa"/>
          </w:tcPr>
          <w:p w:rsidR="008E53E1" w:rsidRPr="00CC5F3E" w:rsidRDefault="008E53E1" w:rsidP="00CC5F3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8E53E1" w:rsidRPr="000D0E88" w:rsidRDefault="008E53E1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8E53E1" w:rsidRPr="000D0E88" w:rsidRDefault="008E53E1" w:rsidP="000139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0E88"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  <w:tc>
          <w:tcPr>
            <w:tcW w:w="1559" w:type="dxa"/>
          </w:tcPr>
          <w:p w:rsidR="008E53E1" w:rsidRPr="00CC5F3E" w:rsidRDefault="008E53E1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AUSENTE</w:t>
            </w:r>
          </w:p>
        </w:tc>
      </w:tr>
    </w:tbl>
    <w:p w:rsidR="00C50DD7" w:rsidRPr="00B619F3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682D78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682D78">
        <w:rPr>
          <w:rFonts w:ascii="Arial" w:hAnsi="Arial" w:cs="Arial"/>
          <w:b/>
          <w:sz w:val="22"/>
          <w:szCs w:val="22"/>
        </w:rPr>
        <w:t xml:space="preserve">CARGO: </w:t>
      </w:r>
      <w:r w:rsidRPr="00682D78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682D78" w:rsidRPr="00682D78" w:rsidTr="003634BF">
        <w:tc>
          <w:tcPr>
            <w:tcW w:w="1623" w:type="dxa"/>
          </w:tcPr>
          <w:p w:rsidR="00C50DD7" w:rsidRPr="00682D7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2D78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682D7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2D78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682D7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2D78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682D78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2D78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682D78" w:rsidRPr="00682D78" w:rsidTr="003634BF">
        <w:tc>
          <w:tcPr>
            <w:tcW w:w="1623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  <w:tc>
          <w:tcPr>
            <w:tcW w:w="1559" w:type="dxa"/>
          </w:tcPr>
          <w:p w:rsidR="00B755F5" w:rsidRPr="00682D78" w:rsidRDefault="00682D7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42,7</w:t>
            </w:r>
          </w:p>
        </w:tc>
      </w:tr>
      <w:tr w:rsidR="00682D78" w:rsidRPr="00682D78" w:rsidTr="003634BF">
        <w:tc>
          <w:tcPr>
            <w:tcW w:w="1623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B755F5" w:rsidRPr="00682D78" w:rsidRDefault="00B755F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  <w:tc>
          <w:tcPr>
            <w:tcW w:w="1559" w:type="dxa"/>
          </w:tcPr>
          <w:p w:rsidR="00B755F5" w:rsidRPr="00682D78" w:rsidRDefault="00682D78" w:rsidP="00682D7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36</w:t>
            </w:r>
            <w:r w:rsidR="00B755F5" w:rsidRPr="00682D7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682D78" w:rsidRPr="00682D78" w:rsidTr="003634BF">
        <w:tc>
          <w:tcPr>
            <w:tcW w:w="1623" w:type="dxa"/>
          </w:tcPr>
          <w:p w:rsidR="00682D78" w:rsidRPr="00682D78" w:rsidRDefault="00682D7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682D78" w:rsidRPr="00682D78" w:rsidRDefault="00682D78" w:rsidP="00CF43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682D78" w:rsidRPr="00682D78" w:rsidRDefault="00682D78" w:rsidP="00CF43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682D78" w:rsidRPr="00682D78" w:rsidRDefault="00682D78" w:rsidP="00CF436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33,5</w:t>
            </w:r>
          </w:p>
        </w:tc>
      </w:tr>
      <w:tr w:rsidR="00682D78" w:rsidRPr="00682D78" w:rsidTr="003634BF">
        <w:tc>
          <w:tcPr>
            <w:tcW w:w="1623" w:type="dxa"/>
          </w:tcPr>
          <w:p w:rsidR="00682D78" w:rsidRPr="00682D78" w:rsidRDefault="00682D7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682D78" w:rsidRPr="00682D78" w:rsidRDefault="00682D78" w:rsidP="00BC26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682D78" w:rsidRPr="00682D78" w:rsidRDefault="00682D78" w:rsidP="00BC26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  <w:tc>
          <w:tcPr>
            <w:tcW w:w="1559" w:type="dxa"/>
          </w:tcPr>
          <w:p w:rsidR="00682D78" w:rsidRPr="00682D78" w:rsidRDefault="00682D78" w:rsidP="00BC26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2D78">
              <w:rPr>
                <w:rFonts w:ascii="Arial" w:hAnsi="Arial" w:cs="Arial"/>
                <w:sz w:val="22"/>
                <w:szCs w:val="22"/>
              </w:rPr>
              <w:t>31,4</w:t>
            </w:r>
          </w:p>
        </w:tc>
      </w:tr>
    </w:tbl>
    <w:p w:rsidR="00682D78" w:rsidRDefault="00682D7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0DD7" w:rsidRPr="00B619F3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619F3">
        <w:rPr>
          <w:rFonts w:ascii="Arial" w:hAnsi="Arial" w:cs="Arial"/>
          <w:b/>
          <w:sz w:val="22"/>
          <w:szCs w:val="22"/>
        </w:rPr>
        <w:t>CARGO:</w:t>
      </w:r>
      <w:r w:rsidRPr="00B619F3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B619F3" w:rsidRPr="00B619F3" w:rsidTr="003634BF">
        <w:tc>
          <w:tcPr>
            <w:tcW w:w="1623" w:type="dxa"/>
          </w:tcPr>
          <w:p w:rsidR="00C50DD7" w:rsidRPr="00B619F3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9F3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B619F3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9F3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B619F3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9F3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  <w:tc>
          <w:tcPr>
            <w:tcW w:w="1559" w:type="dxa"/>
          </w:tcPr>
          <w:p w:rsidR="00C50DD7" w:rsidRPr="00B619F3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9F3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B619F3" w:rsidRPr="00B619F3" w:rsidTr="003634BF">
        <w:tc>
          <w:tcPr>
            <w:tcW w:w="1623" w:type="dxa"/>
          </w:tcPr>
          <w:p w:rsidR="002E593A" w:rsidRPr="00B619F3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E593A" w:rsidRPr="00B619F3" w:rsidRDefault="00B64E4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2E593A" w:rsidRPr="00B619F3" w:rsidRDefault="00B619F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  <w:tc>
          <w:tcPr>
            <w:tcW w:w="1559" w:type="dxa"/>
          </w:tcPr>
          <w:p w:rsidR="002E593A" w:rsidRPr="00B619F3" w:rsidRDefault="00B619F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45,8</w:t>
            </w:r>
          </w:p>
        </w:tc>
      </w:tr>
      <w:tr w:rsidR="00B619F3" w:rsidRPr="00B619F3" w:rsidTr="003634BF">
        <w:tc>
          <w:tcPr>
            <w:tcW w:w="1623" w:type="dxa"/>
          </w:tcPr>
          <w:p w:rsidR="002E593A" w:rsidRPr="00B619F3" w:rsidRDefault="002E593A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2E593A" w:rsidRPr="00B619F3" w:rsidRDefault="00B64E4E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2E593A" w:rsidRPr="00B619F3" w:rsidRDefault="00B619F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  <w:tc>
          <w:tcPr>
            <w:tcW w:w="1559" w:type="dxa"/>
          </w:tcPr>
          <w:p w:rsidR="002E593A" w:rsidRPr="00B619F3" w:rsidRDefault="00B619F3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19F3">
              <w:rPr>
                <w:rFonts w:ascii="Arial" w:hAnsi="Arial" w:cs="Arial"/>
                <w:sz w:val="22"/>
                <w:szCs w:val="22"/>
              </w:rPr>
              <w:t>41,5</w:t>
            </w:r>
          </w:p>
        </w:tc>
      </w:tr>
    </w:tbl>
    <w:p w:rsidR="00C50DD7" w:rsidRPr="00B619F3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720CF9" w:rsidRDefault="00720CF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ab/>
      </w:r>
      <w:r w:rsidR="0058358A" w:rsidRPr="000D0E88">
        <w:rPr>
          <w:rFonts w:ascii="Arial" w:hAnsi="Arial" w:cs="Arial"/>
          <w:b/>
          <w:sz w:val="22"/>
          <w:szCs w:val="22"/>
        </w:rPr>
        <w:t>TORNA PÚBLICO</w:t>
      </w:r>
      <w:r w:rsidR="0058358A">
        <w:rPr>
          <w:rFonts w:ascii="Arial" w:hAnsi="Arial" w:cs="Arial"/>
          <w:sz w:val="22"/>
          <w:szCs w:val="22"/>
        </w:rPr>
        <w:t>, também,</w:t>
      </w:r>
      <w:r w:rsidR="0058358A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>o restante do cronograma das fases do processo seletivo 001/2021, como segue:</w:t>
      </w:r>
    </w:p>
    <w:p w:rsidR="00720CF9" w:rsidRDefault="00720CF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260"/>
      </w:tblGrid>
      <w:tr w:rsidR="00720CF9" w:rsidRPr="00B415A9" w:rsidTr="00720CF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</w:rPr>
              <w:t xml:space="preserve">Publicação do Edital da Classificação Final com desempate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07/04/2021</w:t>
            </w:r>
          </w:p>
        </w:tc>
      </w:tr>
      <w:tr w:rsidR="00720CF9" w:rsidRPr="00B415A9" w:rsidTr="00720CF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  <w:lang w:eastAsia="en-US" w:bidi="he-IL"/>
              </w:rPr>
              <w:t>Prazo para apresentação de Recurso (revisão de notas)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08/04/2021 a 09/04/2021</w:t>
            </w:r>
          </w:p>
        </w:tc>
      </w:tr>
      <w:tr w:rsidR="00720CF9" w:rsidRPr="00B415A9" w:rsidTr="00720CF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B415A9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 Final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F9" w:rsidRPr="00B415A9" w:rsidRDefault="00720CF9" w:rsidP="0001398A">
            <w:pPr>
              <w:jc w:val="both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12/04/2021</w:t>
            </w:r>
          </w:p>
        </w:tc>
      </w:tr>
    </w:tbl>
    <w:p w:rsidR="00720CF9" w:rsidRPr="000D0E88" w:rsidRDefault="00720CF9" w:rsidP="00D576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5110E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</w:t>
      </w:r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A33706">
        <w:rPr>
          <w:rFonts w:ascii="Arial" w:hAnsi="Arial" w:cs="Arial"/>
          <w:sz w:val="22"/>
          <w:szCs w:val="22"/>
        </w:rPr>
        <w:t xml:space="preserve"> de 2021.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9"/>
      <w:footerReference w:type="default" r:id="rId10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D4" w:rsidRDefault="00106ED4" w:rsidP="00AF6F5D">
      <w:r>
        <w:separator/>
      </w:r>
    </w:p>
  </w:endnote>
  <w:endnote w:type="continuationSeparator" w:id="0">
    <w:p w:rsidR="00106ED4" w:rsidRDefault="00106ED4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D4" w:rsidRDefault="00106ED4" w:rsidP="00AF6F5D">
      <w:r>
        <w:separator/>
      </w:r>
    </w:p>
  </w:footnote>
  <w:footnote w:type="continuationSeparator" w:id="0">
    <w:p w:rsidR="00106ED4" w:rsidRDefault="00106ED4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06ED4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358A"/>
    <w:rsid w:val="005A5305"/>
    <w:rsid w:val="005B1BD4"/>
    <w:rsid w:val="005B2C93"/>
    <w:rsid w:val="005B533D"/>
    <w:rsid w:val="005C472E"/>
    <w:rsid w:val="005D0C71"/>
    <w:rsid w:val="005D412D"/>
    <w:rsid w:val="005D5D6F"/>
    <w:rsid w:val="005E5C6F"/>
    <w:rsid w:val="005F392C"/>
    <w:rsid w:val="00611ABE"/>
    <w:rsid w:val="0061203B"/>
    <w:rsid w:val="006159AE"/>
    <w:rsid w:val="00626170"/>
    <w:rsid w:val="00644771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83BA4"/>
    <w:rsid w:val="007A157B"/>
    <w:rsid w:val="007B2DAA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619F3"/>
    <w:rsid w:val="00B64E4E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C5F3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30610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FB9F-63B0-4C0D-A4DA-ABDFBE97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2021-04-06T13:38:00Z</dcterms:created>
  <dcterms:modified xsi:type="dcterms:W3CDTF">2021-04-06T13:38:00Z</dcterms:modified>
</cp:coreProperties>
</file>